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30E4" w14:textId="77777777"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2"/>
        </w:rPr>
        <w:t>桃園市政府</w:t>
      </w:r>
    </w:p>
    <w:tbl>
      <w:tblPr>
        <w:tblpPr w:leftFromText="180" w:rightFromText="180" w:vertAnchor="text" w:horzAnchor="margin" w:tblpXSpec="center" w:tblpY="822"/>
        <w:tblW w:w="102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0"/>
        <w:gridCol w:w="5568"/>
        <w:gridCol w:w="2267"/>
      </w:tblGrid>
      <w:tr w:rsidR="00BE4080" w:rsidRPr="00C91448" w14:paraId="679EA70C" w14:textId="77777777" w:rsidTr="00BE4080"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14:paraId="636C6767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日期</w:t>
            </w:r>
            <w:r w:rsidR="009B4E3B">
              <w:rPr>
                <w:rFonts w:ascii="標楷體" w:eastAsia="標楷體" w:hAnsi="標楷體" w:hint="eastAsia"/>
                <w:b/>
                <w:sz w:val="32"/>
                <w:szCs w:val="28"/>
              </w:rPr>
              <w:t>及時間</w:t>
            </w:r>
          </w:p>
        </w:tc>
        <w:tc>
          <w:tcPr>
            <w:tcW w:w="5578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0C7CCAF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辦 理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內</w:t>
            </w:r>
            <w:r w:rsidRPr="00C91448">
              <w:rPr>
                <w:rFonts w:ascii="標楷體" w:eastAsia="標楷體" w:hAnsi="標楷體"/>
                <w:b/>
                <w:sz w:val="32"/>
                <w:szCs w:val="28"/>
              </w:rPr>
              <w:t xml:space="preserve"> </w:t>
            </w: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容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C042F7E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</w:tr>
      <w:tr w:rsidR="00BE4080" w:rsidRPr="00C91448" w14:paraId="4C7FF50B" w14:textId="77777777" w:rsidTr="00BE4080">
        <w:trPr>
          <w:trHeight w:val="49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B72FE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7/12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20:00</w:t>
            </w:r>
            <w:r>
              <w:rPr>
                <w:rFonts w:ascii="標楷體" w:eastAsia="標楷體" w:hAnsi="標楷體"/>
                <w:sz w:val="32"/>
                <w:szCs w:val="28"/>
              </w:rPr>
              <w:t>~21:00</w:t>
            </w:r>
          </w:p>
        </w:tc>
        <w:tc>
          <w:tcPr>
            <w:tcW w:w="55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748E0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線上說明</w:t>
            </w:r>
            <w:proofErr w:type="gramEnd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</w:p>
        </w:tc>
        <w:tc>
          <w:tcPr>
            <w:tcW w:w="22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7B3819B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proofErr w:type="gramStart"/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線上辦理</w:t>
            </w:r>
            <w:proofErr w:type="gramEnd"/>
          </w:p>
        </w:tc>
      </w:tr>
      <w:tr w:rsidR="00BE4080" w:rsidRPr="00C91448" w14:paraId="677FB464" w14:textId="77777777" w:rsidTr="00BE4080">
        <w:trPr>
          <w:trHeight w:val="6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3E889C0" w14:textId="77777777"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7/24</w:t>
            </w:r>
          </w:p>
          <w:p w14:paraId="6AF97406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中午12:00</w:t>
            </w:r>
          </w:p>
        </w:tc>
        <w:tc>
          <w:tcPr>
            <w:tcW w:w="5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4EBE2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DB66B6">
              <w:rPr>
                <w:rFonts w:ascii="標楷體" w:eastAsia="標楷體" w:hAnsi="標楷體" w:hint="eastAsia"/>
                <w:sz w:val="32"/>
                <w:szCs w:val="28"/>
              </w:rPr>
              <w:t>遴選登記期限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截止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F3A37E9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7E2E0451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385CDC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7/31前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724F396A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通知遴選事項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45A7B03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500ADE57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689CA6" w14:textId="77777777" w:rsidR="00BE4080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</w:t>
            </w:r>
            <w:r>
              <w:rPr>
                <w:rFonts w:ascii="標楷體" w:eastAsia="標楷體" w:hAnsi="標楷體"/>
                <w:sz w:val="32"/>
                <w:szCs w:val="28"/>
              </w:rPr>
              <w:t>10</w:t>
            </w:r>
          </w:p>
          <w:p w14:paraId="364E64A5" w14:textId="77777777" w:rsidR="005E4FC1" w:rsidRPr="00C91448" w:rsidRDefault="005E4FC1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14:00~17:0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7877EDB2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C91448">
              <w:rPr>
                <w:rFonts w:ascii="標楷體" w:eastAsia="標楷體" w:hAnsi="標楷體" w:hint="eastAsia"/>
                <w:sz w:val="32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作業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BE6CB1D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28CB4E5A" w14:textId="77777777" w:rsidTr="00BE4080">
        <w:trPr>
          <w:trHeight w:val="66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0A265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8/13前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4F62E105" w14:textId="77777777" w:rsidR="00BE4080" w:rsidRPr="00C91448" w:rsidRDefault="00BE4080" w:rsidP="00BE408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遴選結果公告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F5F5EFA" w14:textId="77777777" w:rsidR="00BE4080" w:rsidRPr="00C91448" w:rsidRDefault="00BE4080" w:rsidP="00BE408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BE4080" w:rsidRPr="00C91448" w14:paraId="294BF364" w14:textId="77777777" w:rsidTr="00BE4080">
        <w:trPr>
          <w:trHeight w:val="664"/>
        </w:trPr>
        <w:tc>
          <w:tcPr>
            <w:tcW w:w="1024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8988A5" w14:textId="77777777" w:rsidR="00BE4080" w:rsidRPr="00C91448" w:rsidRDefault="00BE4080" w:rsidP="00BE40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備註：活動前以電郵通知提供活動相關資訊。</w:t>
            </w:r>
          </w:p>
        </w:tc>
      </w:tr>
    </w:tbl>
    <w:p w14:paraId="61C507D0" w14:textId="77777777" w:rsidR="00BE4080" w:rsidRPr="00C91448" w:rsidRDefault="00BE4080" w:rsidP="00BE4080">
      <w:pPr>
        <w:spacing w:line="500" w:lineRule="exact"/>
        <w:jc w:val="center"/>
        <w:rPr>
          <w:rFonts w:ascii="標楷體" w:eastAsia="標楷體" w:hAnsi="標楷體"/>
          <w:b/>
          <w:color w:val="auto"/>
          <w:spacing w:val="30"/>
          <w:sz w:val="36"/>
          <w:szCs w:val="32"/>
        </w:rPr>
      </w:pPr>
      <w:r w:rsidRPr="00C91448">
        <w:rPr>
          <w:rFonts w:ascii="標楷體" w:eastAsia="標楷體" w:hAnsi="標楷體" w:hint="eastAsia"/>
          <w:b/>
          <w:color w:val="auto"/>
          <w:sz w:val="36"/>
          <w:szCs w:val="36"/>
        </w:rPr>
        <w:t>辦理第3屆中央兒少代表</w:t>
      </w:r>
      <w:r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遴選作業日</w:t>
      </w:r>
      <w:r w:rsidRPr="00C91448">
        <w:rPr>
          <w:rFonts w:ascii="標楷體" w:eastAsia="標楷體" w:hAnsi="標楷體" w:hint="eastAsia"/>
          <w:b/>
          <w:color w:val="auto"/>
          <w:spacing w:val="30"/>
          <w:sz w:val="36"/>
          <w:szCs w:val="32"/>
        </w:rPr>
        <w:t>程表</w:t>
      </w:r>
    </w:p>
    <w:p w14:paraId="5EC99126" w14:textId="77777777" w:rsidR="00DD736B" w:rsidRPr="00BE4080" w:rsidRDefault="00DD736B"/>
    <w:sectPr w:rsidR="00DD736B" w:rsidRPr="00BE4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9152" w14:textId="77777777" w:rsidR="00391719" w:rsidRDefault="00391719" w:rsidP="00BE4080">
      <w:r>
        <w:separator/>
      </w:r>
    </w:p>
  </w:endnote>
  <w:endnote w:type="continuationSeparator" w:id="0">
    <w:p w14:paraId="691CC680" w14:textId="77777777" w:rsidR="00391719" w:rsidRDefault="00391719" w:rsidP="00B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7036" w14:textId="77777777" w:rsidR="00391719" w:rsidRDefault="00391719" w:rsidP="00BE4080">
      <w:r>
        <w:separator/>
      </w:r>
    </w:p>
  </w:footnote>
  <w:footnote w:type="continuationSeparator" w:id="0">
    <w:p w14:paraId="323891B0" w14:textId="77777777" w:rsidR="00391719" w:rsidRDefault="00391719" w:rsidP="00BE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9F"/>
    <w:rsid w:val="00391719"/>
    <w:rsid w:val="005E4FC1"/>
    <w:rsid w:val="00684B9F"/>
    <w:rsid w:val="008C195E"/>
    <w:rsid w:val="009B4E3B"/>
    <w:rsid w:val="00B6064C"/>
    <w:rsid w:val="00BE4080"/>
    <w:rsid w:val="00DC71A8"/>
    <w:rsid w:val="00D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B85DB"/>
  <w15:chartTrackingRefBased/>
  <w15:docId w15:val="{17CB2D7F-7BC7-441E-B420-307FE7C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080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BE40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0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BE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87</Characters>
  <Application>Microsoft Office Word</Application>
  <DocSecurity>0</DocSecurity>
  <Lines>10</Lines>
  <Paragraphs>8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許文鴻</dc:creator>
  <cp:keywords/>
  <dc:description/>
  <cp:lastModifiedBy>麗雯 王</cp:lastModifiedBy>
  <cp:revision>2</cp:revision>
  <dcterms:created xsi:type="dcterms:W3CDTF">2024-07-09T05:42:00Z</dcterms:created>
  <dcterms:modified xsi:type="dcterms:W3CDTF">2024-07-09T05:42:00Z</dcterms:modified>
</cp:coreProperties>
</file>